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530B6" w14:textId="77777777" w:rsidR="00AB7395" w:rsidRPr="00533725" w:rsidRDefault="00AB7395" w:rsidP="00AB7395">
      <w:pPr>
        <w:spacing w:after="0" w:line="240" w:lineRule="auto"/>
        <w:rPr>
          <w:rFonts w:ascii="Arial" w:eastAsia="Times New Roman" w:hAnsi="Arial" w:cs="Arial"/>
          <w:b/>
          <w:bCs/>
          <w:color w:val="4EA72E" w:themeColor="accent6"/>
          <w:kern w:val="0"/>
          <w:sz w:val="24"/>
          <w:szCs w:val="24"/>
          <w:lang w:eastAsia="nl-NL"/>
          <w14:ligatures w14:val="none"/>
        </w:rPr>
      </w:pPr>
      <w:r>
        <w:rPr>
          <w:rFonts w:ascii="Arial" w:eastAsia="Times New Roman" w:hAnsi="Arial" w:cs="Arial"/>
          <w:b/>
          <w:bCs/>
          <w:noProof/>
          <w:color w:val="4EA72E" w:themeColor="accent6"/>
          <w:kern w:val="0"/>
          <w:sz w:val="24"/>
          <w:szCs w:val="24"/>
          <w:lang w:eastAsia="nl-NL"/>
          <w14:ligatures w14:val="none"/>
        </w:rPr>
        <w:drawing>
          <wp:inline distT="0" distB="0" distL="0" distR="0" wp14:anchorId="661E1DE4" wp14:editId="2C6DA62C">
            <wp:extent cx="1600200" cy="657225"/>
            <wp:effectExtent l="0" t="0" r="0" b="9525"/>
            <wp:docPr id="1791184378" name="Afbeelding 2" descr="Afbeelding met grafische vormgeving, Graphics, visitekaartje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184378" name="Afbeelding 2" descr="Afbeelding met grafische vormgeving, Graphics, visitekaartje, logo&#10;&#10;Automatisch gegenereerde beschrijvi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18" r="-1819" b="36364"/>
                    <a:stretch/>
                  </pic:blipFill>
                  <pic:spPr bwMode="auto">
                    <a:xfrm>
                      <a:off x="0" y="0"/>
                      <a:ext cx="1605320" cy="659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2A785B" w14:textId="77777777" w:rsidR="00AB7395" w:rsidRPr="00533725" w:rsidRDefault="00AB7395" w:rsidP="00AB7395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</w:pPr>
    </w:p>
    <w:tbl>
      <w:tblPr>
        <w:tblpPr w:leftFromText="141" w:rightFromText="141" w:vertAnchor="text" w:tblpX="-390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AB7395" w:rsidRPr="00533725" w14:paraId="4DAE29AD" w14:textId="77777777" w:rsidTr="00425D5D">
        <w:trPr>
          <w:trHeight w:val="291"/>
        </w:trPr>
        <w:tc>
          <w:tcPr>
            <w:tcW w:w="9781" w:type="dxa"/>
          </w:tcPr>
          <w:p w14:paraId="6A580469" w14:textId="4EF20508" w:rsidR="00AB7395" w:rsidRPr="00533725" w:rsidRDefault="00AB7395" w:rsidP="00425D5D">
            <w:pPr>
              <w:spacing w:after="0" w:line="240" w:lineRule="auto"/>
              <w:rPr>
                <w:rFonts w:ascii="Comic Sans MS" w:eastAsia="Times New Roman" w:hAnsi="Comic Sans MS" w:cs="Arial"/>
                <w:b/>
                <w:i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395">
              <w:rPr>
                <w:rFonts w:ascii="Comic Sans MS" w:eastAsia="Times New Roman" w:hAnsi="Comic Sans MS" w:cs="Times New Roman"/>
                <w:i/>
                <w:iCs/>
                <w:kern w:val="0"/>
                <w:sz w:val="32"/>
                <w:szCs w:val="32"/>
                <w:lang w:eastAsia="nl-NL"/>
                <w14:ligatures w14:val="none"/>
              </w:rPr>
              <w:t xml:space="preserve">Notulen </w:t>
            </w:r>
            <w:r w:rsidRPr="00533725">
              <w:rPr>
                <w:rFonts w:ascii="Comic Sans MS" w:eastAsia="Times New Roman" w:hAnsi="Comic Sans MS" w:cs="Times New Roman"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 xml:space="preserve">           </w:t>
            </w:r>
            <w:r w:rsidRPr="00533725">
              <w:rPr>
                <w:rFonts w:ascii="Comic Sans MS" w:eastAsia="Times New Roman" w:hAnsi="Comic Sans MS" w:cs="Arial"/>
                <w:b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Pr="00533725">
              <w:rPr>
                <w:rFonts w:ascii="Comic Sans MS" w:eastAsia="Times New Roman" w:hAnsi="Comic Sans MS" w:cs="Arial"/>
                <w:b/>
                <w:i/>
                <w:i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  <w:t>MR de Kinderbrug</w:t>
            </w:r>
          </w:p>
        </w:tc>
      </w:tr>
      <w:tr w:rsidR="00AB7395" w:rsidRPr="00533725" w14:paraId="6636677B" w14:textId="77777777" w:rsidTr="00425D5D">
        <w:trPr>
          <w:trHeight w:val="291"/>
        </w:trPr>
        <w:tc>
          <w:tcPr>
            <w:tcW w:w="9781" w:type="dxa"/>
          </w:tcPr>
          <w:p w14:paraId="2D81C384" w14:textId="77777777" w:rsidR="00AB7395" w:rsidRPr="00533725" w:rsidRDefault="00AB7395" w:rsidP="00425D5D">
            <w:pPr>
              <w:tabs>
                <w:tab w:val="left" w:pos="1310"/>
              </w:tabs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 xml:space="preserve">Datum:               </w:t>
            </w:r>
            <w:r w:rsidRPr="008F778F">
              <w:rPr>
                <w:rFonts w:ascii="Comic Sans MS" w:eastAsia="Times New Roman" w:hAnsi="Comic Sans MS" w:cs="Arial"/>
                <w:b/>
                <w:color w:val="0070C0"/>
                <w:kern w:val="0"/>
                <w:sz w:val="24"/>
                <w:szCs w:val="24"/>
                <w:lang w:eastAsia="nl-NL"/>
                <w14:ligatures w14:val="none"/>
              </w:rPr>
              <w:t xml:space="preserve">dinsdag 17 september  </w:t>
            </w:r>
            <w:r w:rsidRPr="00554514">
              <w:rPr>
                <w:rFonts w:ascii="Comic Sans MS" w:eastAsia="Times New Roman" w:hAnsi="Comic Sans MS" w:cs="Arial"/>
                <w:b/>
                <w:color w:val="0070C0"/>
                <w:kern w:val="0"/>
                <w:sz w:val="24"/>
                <w:szCs w:val="24"/>
                <w:lang w:eastAsia="nl-NL"/>
                <w14:ligatures w14:val="none"/>
              </w:rPr>
              <w:t>2024</w:t>
            </w:r>
          </w:p>
        </w:tc>
      </w:tr>
      <w:tr w:rsidR="00AB7395" w:rsidRPr="00533725" w14:paraId="62B2B684" w14:textId="77777777" w:rsidTr="00425D5D">
        <w:trPr>
          <w:trHeight w:val="291"/>
        </w:trPr>
        <w:tc>
          <w:tcPr>
            <w:tcW w:w="9781" w:type="dxa"/>
          </w:tcPr>
          <w:p w14:paraId="502CD34B" w14:textId="77777777" w:rsidR="00AB7395" w:rsidRPr="00533725" w:rsidRDefault="00AB7395" w:rsidP="00425D5D">
            <w:pPr>
              <w:tabs>
                <w:tab w:val="left" w:pos="1310"/>
              </w:tabs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Aanvang:             19.</w:t>
            </w:r>
            <w:r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30</w:t>
            </w: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 xml:space="preserve"> uur</w:t>
            </w:r>
          </w:p>
        </w:tc>
      </w:tr>
      <w:tr w:rsidR="00AB7395" w:rsidRPr="00533725" w14:paraId="09244332" w14:textId="77777777" w:rsidTr="00425D5D">
        <w:trPr>
          <w:trHeight w:val="291"/>
        </w:trPr>
        <w:tc>
          <w:tcPr>
            <w:tcW w:w="9781" w:type="dxa"/>
          </w:tcPr>
          <w:p w14:paraId="7D10D0B9" w14:textId="77777777" w:rsidR="00AB7395" w:rsidRPr="00533725" w:rsidRDefault="00AB7395" w:rsidP="00425D5D">
            <w:pPr>
              <w:tabs>
                <w:tab w:val="left" w:pos="1310"/>
              </w:tabs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Locatie:              De Kinderbrug</w:t>
            </w:r>
            <w:r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 xml:space="preserve">- </w:t>
            </w:r>
            <w:r w:rsidRPr="00554514">
              <w:rPr>
                <w:rFonts w:ascii="Comic Sans MS" w:eastAsia="Times New Roman" w:hAnsi="Comic Sans MS" w:cs="Arial"/>
                <w:b/>
                <w:color w:val="0070C0"/>
                <w:kern w:val="0"/>
                <w:sz w:val="24"/>
                <w:szCs w:val="24"/>
                <w:lang w:eastAsia="nl-NL"/>
                <w14:ligatures w14:val="none"/>
              </w:rPr>
              <w:t xml:space="preserve"> ONLINE</w:t>
            </w:r>
            <w:r>
              <w:rPr>
                <w:rFonts w:ascii="Comic Sans MS" w:eastAsia="Times New Roman" w:hAnsi="Comic Sans MS" w:cs="Arial"/>
                <w:b/>
                <w:color w:val="0070C0"/>
                <w:kern w:val="0"/>
                <w:sz w:val="24"/>
                <w:szCs w:val="24"/>
                <w:lang w:eastAsia="nl-NL"/>
                <w14:ligatures w14:val="none"/>
              </w:rPr>
              <w:t xml:space="preserve">  ( zie mail voor linkje teams)</w:t>
            </w:r>
          </w:p>
        </w:tc>
      </w:tr>
    </w:tbl>
    <w:p w14:paraId="4F327D8D" w14:textId="77777777" w:rsidR="00AB7395" w:rsidRPr="00533725" w:rsidRDefault="00AB7395" w:rsidP="00AB7395">
      <w:pPr>
        <w:spacing w:after="0" w:line="240" w:lineRule="auto"/>
        <w:rPr>
          <w:rFonts w:ascii="Comic Sans MS" w:eastAsia="Times New Roman" w:hAnsi="Comic Sans MS" w:cs="Arial"/>
          <w:kern w:val="0"/>
          <w:sz w:val="24"/>
          <w:szCs w:val="24"/>
          <w:lang w:eastAsia="nl-NL"/>
          <w14:ligatures w14:val="none"/>
        </w:rPr>
      </w:pPr>
    </w:p>
    <w:tbl>
      <w:tblPr>
        <w:tblpPr w:leftFromText="141" w:rightFromText="141" w:vertAnchor="text" w:horzAnchor="margin" w:tblpX="-352" w:tblpY="420"/>
        <w:tblW w:w="54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922"/>
        <w:gridCol w:w="3609"/>
        <w:gridCol w:w="1591"/>
        <w:gridCol w:w="1274"/>
      </w:tblGrid>
      <w:tr w:rsidR="00AB7395" w:rsidRPr="00533725" w14:paraId="7BFC8966" w14:textId="77777777" w:rsidTr="5B856CF4">
        <w:trPr>
          <w:trHeight w:val="324"/>
        </w:trPr>
        <w:tc>
          <w:tcPr>
            <w:tcW w:w="264" w:type="pct"/>
            <w:shd w:val="clear" w:color="auto" w:fill="E97132" w:themeFill="accent2"/>
          </w:tcPr>
          <w:p w14:paraId="5F076063" w14:textId="77777777" w:rsidR="00AB7395" w:rsidRPr="00533725" w:rsidRDefault="00AB7395" w:rsidP="00425D5D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473" w:type="pct"/>
            <w:shd w:val="clear" w:color="auto" w:fill="E97132" w:themeFill="accent2"/>
          </w:tcPr>
          <w:p w14:paraId="3909B1D2" w14:textId="77777777" w:rsidR="00AB7395" w:rsidRPr="00533725" w:rsidRDefault="00AB7395" w:rsidP="00425D5D">
            <w:pPr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Agendapunt</w:t>
            </w:r>
          </w:p>
        </w:tc>
        <w:tc>
          <w:tcPr>
            <w:tcW w:w="1819" w:type="pct"/>
            <w:shd w:val="clear" w:color="auto" w:fill="E97132" w:themeFill="accent2"/>
          </w:tcPr>
          <w:p w14:paraId="43F7A8CB" w14:textId="77777777" w:rsidR="00AB7395" w:rsidRPr="00533725" w:rsidRDefault="00AB7395" w:rsidP="00425D5D">
            <w:pPr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Toelichting</w:t>
            </w:r>
          </w:p>
        </w:tc>
        <w:tc>
          <w:tcPr>
            <w:tcW w:w="802" w:type="pct"/>
            <w:shd w:val="clear" w:color="auto" w:fill="E97132" w:themeFill="accent2"/>
          </w:tcPr>
          <w:p w14:paraId="0F1355FB" w14:textId="77777777" w:rsidR="00AB7395" w:rsidRPr="00533725" w:rsidRDefault="00AB7395" w:rsidP="00425D5D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Status</w:t>
            </w:r>
          </w:p>
        </w:tc>
        <w:tc>
          <w:tcPr>
            <w:tcW w:w="641" w:type="pct"/>
            <w:shd w:val="clear" w:color="auto" w:fill="E97132" w:themeFill="accent2"/>
          </w:tcPr>
          <w:p w14:paraId="73D636AD" w14:textId="77777777" w:rsidR="00AB7395" w:rsidRPr="00533725" w:rsidRDefault="00AB7395" w:rsidP="00425D5D">
            <w:pPr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actie</w:t>
            </w:r>
          </w:p>
        </w:tc>
      </w:tr>
      <w:tr w:rsidR="00AB7395" w:rsidRPr="00533725" w14:paraId="4D79A356" w14:textId="77777777" w:rsidTr="5B856CF4">
        <w:trPr>
          <w:trHeight w:val="324"/>
        </w:trPr>
        <w:tc>
          <w:tcPr>
            <w:tcW w:w="264" w:type="pct"/>
          </w:tcPr>
          <w:p w14:paraId="22300651" w14:textId="77777777" w:rsidR="00AB7395" w:rsidRPr="00533725" w:rsidRDefault="00AB7395" w:rsidP="00425D5D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  <w:t>1</w:t>
            </w:r>
          </w:p>
        </w:tc>
        <w:tc>
          <w:tcPr>
            <w:tcW w:w="1473" w:type="pct"/>
          </w:tcPr>
          <w:p w14:paraId="276F196F" w14:textId="77777777" w:rsidR="00AB7395" w:rsidRPr="00533725" w:rsidRDefault="00AB7395" w:rsidP="00425D5D">
            <w:pPr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 xml:space="preserve">Opening en vaststellen agenda voorzitter </w:t>
            </w:r>
          </w:p>
        </w:tc>
        <w:tc>
          <w:tcPr>
            <w:tcW w:w="1819" w:type="pct"/>
          </w:tcPr>
          <w:p w14:paraId="6C2F8027" w14:textId="77777777" w:rsidR="00AB7395" w:rsidRPr="00B9400B" w:rsidRDefault="00AB7395" w:rsidP="00425D5D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eastAsia="Times New Roman" w:hAnsi="Comic Sans MS" w:cs="Arial"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400B">
              <w:rPr>
                <w:rFonts w:ascii="Comic Sans MS" w:eastAsia="Times New Roman" w:hAnsi="Comic Sans MS" w:cs="Arial"/>
                <w:bCs/>
                <w:kern w:val="0"/>
                <w:sz w:val="20"/>
                <w:szCs w:val="20"/>
                <w:lang w:eastAsia="nl-NL"/>
                <w14:ligatures w14:val="none"/>
              </w:rPr>
              <w:t xml:space="preserve">Op de agenda geen </w:t>
            </w:r>
            <w:r w:rsidRPr="00B9400B">
              <w:rPr>
                <w:rFonts w:ascii="Comic Sans MS" w:eastAsia="Times New Roman" w:hAnsi="Comic Sans MS" w:cs="Arial"/>
                <w:b/>
                <w:kern w:val="0"/>
                <w:sz w:val="20"/>
                <w:szCs w:val="20"/>
                <w:lang w:eastAsia="nl-NL"/>
                <w14:ligatures w14:val="none"/>
              </w:rPr>
              <w:t>rondvraag</w:t>
            </w:r>
            <w:r w:rsidRPr="00B9400B">
              <w:rPr>
                <w:rFonts w:ascii="Comic Sans MS" w:eastAsia="Times New Roman" w:hAnsi="Comic Sans MS" w:cs="Arial"/>
                <w:bCs/>
                <w:kern w:val="0"/>
                <w:sz w:val="20"/>
                <w:szCs w:val="20"/>
                <w:lang w:eastAsia="nl-NL"/>
                <w14:ligatures w14:val="none"/>
              </w:rPr>
              <w:t>, maar vooraf eventueel nog punten aangeven, die in deze vergadering passen of naar de volgende vergadering gaan.</w:t>
            </w:r>
          </w:p>
        </w:tc>
        <w:tc>
          <w:tcPr>
            <w:tcW w:w="802" w:type="pct"/>
          </w:tcPr>
          <w:p w14:paraId="75544749" w14:textId="77777777" w:rsidR="00AB7395" w:rsidRPr="00B9400B" w:rsidRDefault="00AB7395" w:rsidP="00425D5D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400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nl-NL"/>
                <w14:ligatures w14:val="none"/>
              </w:rPr>
              <w:t>informatief</w:t>
            </w:r>
          </w:p>
        </w:tc>
        <w:tc>
          <w:tcPr>
            <w:tcW w:w="641" w:type="pct"/>
          </w:tcPr>
          <w:p w14:paraId="3D3FA3BF" w14:textId="77777777" w:rsidR="00AB7395" w:rsidRPr="005C3ED7" w:rsidRDefault="00AB7395" w:rsidP="00425D5D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3ED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nl-NL"/>
                <w14:ligatures w14:val="none"/>
              </w:rPr>
              <w:t>Ellen</w:t>
            </w:r>
          </w:p>
        </w:tc>
      </w:tr>
      <w:tr w:rsidR="00AB7395" w:rsidRPr="00533725" w14:paraId="5125BECB" w14:textId="77777777" w:rsidTr="5B856CF4">
        <w:trPr>
          <w:trHeight w:val="369"/>
        </w:trPr>
        <w:tc>
          <w:tcPr>
            <w:tcW w:w="264" w:type="pct"/>
          </w:tcPr>
          <w:p w14:paraId="4E7C08FC" w14:textId="77777777" w:rsidR="00AB7395" w:rsidRPr="00533725" w:rsidRDefault="00AB7395" w:rsidP="00425D5D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</w:p>
          <w:p w14:paraId="07719739" w14:textId="77777777" w:rsidR="00AB7395" w:rsidRPr="00533725" w:rsidRDefault="00AB7395" w:rsidP="00425D5D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4736" w:type="pct"/>
            <w:gridSpan w:val="4"/>
          </w:tcPr>
          <w:p w14:paraId="2BC319DC" w14:textId="2714D108" w:rsidR="00AB7395" w:rsidRDefault="1C4F6D9C" w:rsidP="00425D5D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7030A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52161A">
              <w:rPr>
                <w:rFonts w:ascii="Comic Sans MS" w:eastAsia="Times New Roman" w:hAnsi="Comic Sans MS" w:cs="Arial"/>
                <w:b/>
                <w:bCs/>
                <w:color w:val="7030A0"/>
                <w:kern w:val="0"/>
                <w:sz w:val="28"/>
                <w:szCs w:val="28"/>
                <w:lang w:eastAsia="nl-NL"/>
                <w14:ligatures w14:val="none"/>
              </w:rPr>
              <w:t>V</w:t>
            </w:r>
            <w:r w:rsidR="00AB7395" w:rsidRPr="0052161A">
              <w:rPr>
                <w:rFonts w:ascii="Comic Sans MS" w:eastAsia="Times New Roman" w:hAnsi="Comic Sans MS" w:cs="Arial"/>
                <w:b/>
                <w:bCs/>
                <w:color w:val="7030A0"/>
                <w:kern w:val="0"/>
                <w:sz w:val="28"/>
                <w:szCs w:val="28"/>
                <w:lang w:eastAsia="nl-NL"/>
                <w14:ligatures w14:val="none"/>
              </w:rPr>
              <w:t>ergaderingen 2024- 2025</w:t>
            </w:r>
          </w:p>
          <w:p w14:paraId="76C3D094" w14:textId="77777777" w:rsidR="00AB7395" w:rsidRPr="0052161A" w:rsidRDefault="00AB7395" w:rsidP="00425D5D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8"/>
                <w:szCs w:val="28"/>
                <w:lang w:eastAsia="nl-NL"/>
                <w14:ligatures w14:val="none"/>
              </w:rPr>
            </w:pPr>
            <w:r w:rsidRPr="00C522CE">
              <w:rPr>
                <w:rFonts w:ascii="Comic Sans MS" w:eastAsia="Times New Roman" w:hAnsi="Comic Sans MS" w:cs="Arial"/>
                <w:b/>
                <w:bCs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>Dinsdagen</w:t>
            </w:r>
            <w:r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 xml:space="preserve">: </w:t>
            </w:r>
            <w:r w:rsidRPr="00B9400B">
              <w:rPr>
                <w:rFonts w:ascii="Comic Sans MS" w:eastAsia="Times New Roman" w:hAnsi="Comic Sans MS" w:cs="Arial"/>
                <w:color w:val="00B050"/>
                <w:kern w:val="0"/>
                <w:sz w:val="20"/>
                <w:szCs w:val="20"/>
                <w:lang w:eastAsia="nl-NL"/>
                <w14:ligatures w14:val="none"/>
              </w:rPr>
              <w:t xml:space="preserve">17 september </w:t>
            </w:r>
            <w:r>
              <w:rPr>
                <w:rFonts w:ascii="Comic Sans MS" w:eastAsia="Times New Roman" w:hAnsi="Comic Sans MS" w:cs="Arial"/>
                <w:color w:val="00B050"/>
                <w:kern w:val="0"/>
                <w:sz w:val="20"/>
                <w:szCs w:val="20"/>
                <w:lang w:eastAsia="nl-NL"/>
                <w14:ligatures w14:val="none"/>
              </w:rPr>
              <w:t xml:space="preserve">   </w:t>
            </w:r>
            <w:r w:rsidRPr="00B9400B">
              <w:rPr>
                <w:rFonts w:ascii="Comic Sans MS" w:eastAsia="Times New Roman" w:hAnsi="Comic Sans MS" w:cs="Arial"/>
                <w:color w:val="00B050"/>
                <w:kern w:val="0"/>
                <w:sz w:val="20"/>
                <w:szCs w:val="20"/>
                <w:lang w:eastAsia="nl-NL"/>
                <w14:ligatures w14:val="none"/>
              </w:rPr>
              <w:t xml:space="preserve">12 november </w:t>
            </w:r>
            <w:r>
              <w:rPr>
                <w:rFonts w:ascii="Comic Sans MS" w:eastAsia="Times New Roman" w:hAnsi="Comic Sans MS" w:cs="Arial"/>
                <w:color w:val="00B050"/>
                <w:kern w:val="0"/>
                <w:sz w:val="20"/>
                <w:szCs w:val="20"/>
                <w:lang w:eastAsia="nl-NL"/>
                <w14:ligatures w14:val="none"/>
              </w:rPr>
              <w:t xml:space="preserve">   </w:t>
            </w:r>
            <w:r w:rsidRPr="00B9400B">
              <w:rPr>
                <w:rFonts w:ascii="Comic Sans MS" w:eastAsia="Times New Roman" w:hAnsi="Comic Sans MS" w:cs="Arial"/>
                <w:color w:val="00B050"/>
                <w:kern w:val="0"/>
                <w:sz w:val="20"/>
                <w:szCs w:val="20"/>
                <w:lang w:eastAsia="nl-NL"/>
                <w14:ligatures w14:val="none"/>
              </w:rPr>
              <w:t xml:space="preserve">14 januari 2025 </w:t>
            </w:r>
            <w:r>
              <w:rPr>
                <w:rFonts w:ascii="Comic Sans MS" w:eastAsia="Times New Roman" w:hAnsi="Comic Sans MS" w:cs="Arial"/>
                <w:color w:val="00B050"/>
                <w:kern w:val="0"/>
                <w:sz w:val="20"/>
                <w:szCs w:val="20"/>
                <w:lang w:eastAsia="nl-NL"/>
                <w14:ligatures w14:val="none"/>
              </w:rPr>
              <w:t xml:space="preserve">   </w:t>
            </w:r>
            <w:r w:rsidRPr="00B9400B">
              <w:rPr>
                <w:rFonts w:ascii="Comic Sans MS" w:eastAsia="Times New Roman" w:hAnsi="Comic Sans MS" w:cs="Arial"/>
                <w:color w:val="00B050"/>
                <w:kern w:val="0"/>
                <w:sz w:val="20"/>
                <w:szCs w:val="20"/>
                <w:lang w:eastAsia="nl-NL"/>
                <w14:ligatures w14:val="none"/>
              </w:rPr>
              <w:t xml:space="preserve"> 18 maart 2025 </w:t>
            </w:r>
            <w:r>
              <w:rPr>
                <w:rFonts w:ascii="Comic Sans MS" w:eastAsia="Times New Roman" w:hAnsi="Comic Sans MS" w:cs="Arial"/>
                <w:color w:val="00B05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B9400B">
              <w:rPr>
                <w:rFonts w:ascii="Comic Sans MS" w:eastAsia="Times New Roman" w:hAnsi="Comic Sans MS" w:cs="Arial"/>
                <w:color w:val="00B05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>
              <w:rPr>
                <w:rFonts w:ascii="Comic Sans MS" w:eastAsia="Times New Roman" w:hAnsi="Comic Sans MS" w:cs="Arial"/>
                <w:color w:val="00B050"/>
                <w:kern w:val="0"/>
                <w:sz w:val="20"/>
                <w:szCs w:val="20"/>
                <w:lang w:eastAsia="nl-NL"/>
                <w14:ligatures w14:val="none"/>
              </w:rPr>
              <w:t xml:space="preserve">  </w:t>
            </w:r>
            <w:r w:rsidRPr="00B9400B">
              <w:rPr>
                <w:rFonts w:ascii="Comic Sans MS" w:eastAsia="Times New Roman" w:hAnsi="Comic Sans MS" w:cs="Arial"/>
                <w:color w:val="00B050"/>
                <w:kern w:val="0"/>
                <w:sz w:val="20"/>
                <w:szCs w:val="20"/>
                <w:lang w:eastAsia="nl-NL"/>
                <w14:ligatures w14:val="none"/>
              </w:rPr>
              <w:t>13 mei 2025</w:t>
            </w:r>
            <w:r>
              <w:rPr>
                <w:rFonts w:ascii="Comic Sans MS" w:eastAsia="Times New Roman" w:hAnsi="Comic Sans MS" w:cs="Arial"/>
                <w:color w:val="00B050"/>
                <w:kern w:val="0"/>
                <w:sz w:val="20"/>
                <w:szCs w:val="20"/>
                <w:lang w:eastAsia="nl-NL"/>
                <w14:ligatures w14:val="none"/>
              </w:rPr>
              <w:t xml:space="preserve">   </w:t>
            </w:r>
            <w:r w:rsidRPr="00B9400B">
              <w:rPr>
                <w:rFonts w:ascii="Comic Sans MS" w:eastAsia="Times New Roman" w:hAnsi="Comic Sans MS" w:cs="Arial"/>
                <w:color w:val="00B050"/>
                <w:kern w:val="0"/>
                <w:sz w:val="20"/>
                <w:szCs w:val="20"/>
                <w:lang w:eastAsia="nl-NL"/>
                <w14:ligatures w14:val="none"/>
              </w:rPr>
              <w:t xml:space="preserve"> 24 juni 2025</w:t>
            </w:r>
          </w:p>
        </w:tc>
      </w:tr>
      <w:tr w:rsidR="00AB7395" w:rsidRPr="00533725" w14:paraId="6F64DCF9" w14:textId="77777777" w:rsidTr="5B856CF4">
        <w:trPr>
          <w:trHeight w:val="430"/>
        </w:trPr>
        <w:tc>
          <w:tcPr>
            <w:tcW w:w="264" w:type="pct"/>
          </w:tcPr>
          <w:p w14:paraId="3015437F" w14:textId="77777777" w:rsidR="00AB7395" w:rsidRPr="00533725" w:rsidRDefault="00AB7395" w:rsidP="00425D5D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  <w:t>2</w:t>
            </w:r>
          </w:p>
        </w:tc>
        <w:tc>
          <w:tcPr>
            <w:tcW w:w="1473" w:type="pct"/>
          </w:tcPr>
          <w:p w14:paraId="3ACB1922" w14:textId="77777777" w:rsidR="00AB7395" w:rsidRPr="00533725" w:rsidRDefault="00AB7395" w:rsidP="00425D5D">
            <w:pPr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Notulen</w:t>
            </w:r>
            <w:r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 xml:space="preserve"> 17 juni</w:t>
            </w: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 xml:space="preserve"> 202</w:t>
            </w:r>
            <w:r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4</w:t>
            </w:r>
          </w:p>
        </w:tc>
        <w:tc>
          <w:tcPr>
            <w:tcW w:w="1819" w:type="pct"/>
          </w:tcPr>
          <w:p w14:paraId="1C8FF775" w14:textId="77777777" w:rsidR="00AB7395" w:rsidRPr="005C3ED7" w:rsidRDefault="00AB7395" w:rsidP="00425D5D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3ED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nl-NL"/>
                <w14:ligatures w14:val="none"/>
              </w:rPr>
              <w:t>Ter goedkeuring</w:t>
            </w:r>
          </w:p>
        </w:tc>
        <w:tc>
          <w:tcPr>
            <w:tcW w:w="802" w:type="pct"/>
          </w:tcPr>
          <w:p w14:paraId="5A150FA1" w14:textId="77777777" w:rsidR="00AB7395" w:rsidRPr="005C3ED7" w:rsidRDefault="00AB7395" w:rsidP="00425D5D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3ED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nl-NL"/>
                <w14:ligatures w14:val="none"/>
              </w:rPr>
              <w:t>informatief</w:t>
            </w:r>
          </w:p>
        </w:tc>
        <w:tc>
          <w:tcPr>
            <w:tcW w:w="641" w:type="pct"/>
          </w:tcPr>
          <w:p w14:paraId="7505824E" w14:textId="77777777" w:rsidR="00AB7395" w:rsidRPr="005C3ED7" w:rsidRDefault="00AB7395" w:rsidP="00425D5D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3ED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nl-NL"/>
                <w14:ligatures w14:val="none"/>
              </w:rPr>
              <w:t>Jolande</w:t>
            </w:r>
          </w:p>
        </w:tc>
      </w:tr>
      <w:tr w:rsidR="00AB7395" w:rsidRPr="00533725" w14:paraId="777C13DE" w14:textId="77777777" w:rsidTr="5B856CF4">
        <w:trPr>
          <w:trHeight w:val="434"/>
        </w:trPr>
        <w:tc>
          <w:tcPr>
            <w:tcW w:w="264" w:type="pct"/>
          </w:tcPr>
          <w:p w14:paraId="0B7E395E" w14:textId="77777777" w:rsidR="00AB7395" w:rsidRPr="00533725" w:rsidRDefault="00AB7395" w:rsidP="00425D5D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</w:p>
          <w:p w14:paraId="046B76D6" w14:textId="77777777" w:rsidR="00AB7395" w:rsidRPr="00533725" w:rsidRDefault="00AB7395" w:rsidP="00425D5D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4736" w:type="pct"/>
            <w:gridSpan w:val="4"/>
          </w:tcPr>
          <w:p w14:paraId="6A413712" w14:textId="77777777" w:rsidR="00AB7395" w:rsidRDefault="00AB7395" w:rsidP="00425D5D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Zie bijlage van deze agenda</w:t>
            </w:r>
          </w:p>
          <w:p w14:paraId="29BA9F40" w14:textId="6AD67D74" w:rsidR="00AB7395" w:rsidRPr="00AB7395" w:rsidRDefault="00AB7395" w:rsidP="00AB7395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39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Notulen van 17 juni 2024 worden goedgekeurd.</w:t>
            </w:r>
          </w:p>
        </w:tc>
      </w:tr>
      <w:tr w:rsidR="00AB7395" w:rsidRPr="00533725" w14:paraId="59F1C62B" w14:textId="77777777" w:rsidTr="5B856CF4">
        <w:trPr>
          <w:trHeight w:val="430"/>
        </w:trPr>
        <w:tc>
          <w:tcPr>
            <w:tcW w:w="264" w:type="pct"/>
          </w:tcPr>
          <w:p w14:paraId="6E131FA3" w14:textId="77777777" w:rsidR="00AB7395" w:rsidRPr="00533725" w:rsidRDefault="00AB7395" w:rsidP="00425D5D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  <w:t>3</w:t>
            </w:r>
          </w:p>
        </w:tc>
        <w:tc>
          <w:tcPr>
            <w:tcW w:w="1473" w:type="pct"/>
          </w:tcPr>
          <w:p w14:paraId="6EB190F2" w14:textId="77777777" w:rsidR="00AB7395" w:rsidRPr="00533725" w:rsidRDefault="00AB7395" w:rsidP="00425D5D">
            <w:pPr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 xml:space="preserve">Mededelingen </w:t>
            </w:r>
            <w:r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OR</w:t>
            </w:r>
          </w:p>
        </w:tc>
        <w:tc>
          <w:tcPr>
            <w:tcW w:w="1819" w:type="pct"/>
          </w:tcPr>
          <w:p w14:paraId="2D1280F0" w14:textId="77777777" w:rsidR="00AB7395" w:rsidRPr="005C3ED7" w:rsidRDefault="00AB7395" w:rsidP="00425D5D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3ED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nl-NL"/>
                <w14:ligatures w14:val="none"/>
              </w:rPr>
              <w:t>update</w:t>
            </w:r>
          </w:p>
        </w:tc>
        <w:tc>
          <w:tcPr>
            <w:tcW w:w="802" w:type="pct"/>
          </w:tcPr>
          <w:p w14:paraId="39E935C1" w14:textId="77777777" w:rsidR="00AB7395" w:rsidRPr="00B9400B" w:rsidRDefault="00AB7395" w:rsidP="00425D5D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400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nl-NL"/>
                <w14:ligatures w14:val="none"/>
              </w:rPr>
              <w:t>Informatie/update/vraag-goedkeuring</w:t>
            </w:r>
          </w:p>
        </w:tc>
        <w:tc>
          <w:tcPr>
            <w:tcW w:w="641" w:type="pct"/>
          </w:tcPr>
          <w:p w14:paraId="42BFFA4A" w14:textId="5A211B20" w:rsidR="00AB7395" w:rsidRPr="005C3ED7" w:rsidRDefault="00814F23" w:rsidP="00425D5D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3ED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nl-NL"/>
                <w14:ligatures w14:val="none"/>
              </w:rPr>
              <w:t>Audrey neemt waar voor Miranda</w:t>
            </w:r>
          </w:p>
        </w:tc>
      </w:tr>
      <w:tr w:rsidR="00AB7395" w:rsidRPr="00533725" w14:paraId="3A37FA8B" w14:textId="77777777" w:rsidTr="5B856CF4">
        <w:trPr>
          <w:trHeight w:val="430"/>
        </w:trPr>
        <w:tc>
          <w:tcPr>
            <w:tcW w:w="264" w:type="pct"/>
          </w:tcPr>
          <w:p w14:paraId="2B4C3EEE" w14:textId="77777777" w:rsidR="00AB7395" w:rsidRPr="00533725" w:rsidRDefault="00AB7395" w:rsidP="00425D5D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4736" w:type="pct"/>
            <w:gridSpan w:val="4"/>
          </w:tcPr>
          <w:p w14:paraId="7521B2A9" w14:textId="77777777" w:rsidR="00AB7395" w:rsidRDefault="00814F23" w:rsidP="00814F23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OR wil contact leggen met andere </w:t>
            </w:r>
            <w:proofErr w:type="spellStart"/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OR’s</w:t>
            </w:r>
            <w:proofErr w:type="spellEnd"/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binnen SSBA. Overleggen/samenwerking waar mogelijk is. Bijv. Sint ruil? Waarschijnlijk andere Sinterklaas </w:t>
            </w:r>
            <w:proofErr w:type="spellStart"/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ivm</w:t>
            </w:r>
            <w:proofErr w:type="spellEnd"/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eigen kind van de Sint in de kleutergroep. De OR is hier nog mee bezig.</w:t>
            </w:r>
          </w:p>
          <w:p w14:paraId="27170C1A" w14:textId="44C4C3E6" w:rsidR="00814F23" w:rsidRPr="00AB7395" w:rsidRDefault="00814F23" w:rsidP="00814F23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Miranda gaat stoppen met de MR. Helen</w:t>
            </w:r>
            <w:r w:rsidR="2FFAFF5F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e</w:t>
            </w: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gaat t waarschijnlijk overnemen.</w:t>
            </w:r>
          </w:p>
        </w:tc>
      </w:tr>
      <w:tr w:rsidR="00AB7395" w:rsidRPr="00533725" w14:paraId="6324BE81" w14:textId="77777777" w:rsidTr="5B856CF4">
        <w:trPr>
          <w:trHeight w:val="430"/>
        </w:trPr>
        <w:tc>
          <w:tcPr>
            <w:tcW w:w="264" w:type="pct"/>
          </w:tcPr>
          <w:p w14:paraId="109369B6" w14:textId="77777777" w:rsidR="00AB7395" w:rsidRPr="00533725" w:rsidRDefault="00AB7395" w:rsidP="00425D5D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  <w:t>4</w:t>
            </w:r>
          </w:p>
        </w:tc>
        <w:tc>
          <w:tcPr>
            <w:tcW w:w="1473" w:type="pct"/>
          </w:tcPr>
          <w:p w14:paraId="024B1BF9" w14:textId="77777777" w:rsidR="00AB7395" w:rsidRPr="007A1504" w:rsidRDefault="00AB7395" w:rsidP="00425D5D">
            <w:pPr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7A1504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 xml:space="preserve">Mededelingen </w:t>
            </w:r>
          </w:p>
          <w:p w14:paraId="167CE36B" w14:textId="77777777" w:rsidR="00AB7395" w:rsidRPr="00533725" w:rsidRDefault="00AB7395" w:rsidP="00425D5D">
            <w:pPr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7A1504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De Kinderbrug</w:t>
            </w:r>
          </w:p>
        </w:tc>
        <w:tc>
          <w:tcPr>
            <w:tcW w:w="1819" w:type="pct"/>
          </w:tcPr>
          <w:p w14:paraId="502D500C" w14:textId="77777777" w:rsidR="00AB7395" w:rsidRPr="00533725" w:rsidRDefault="00AB7395" w:rsidP="00425D5D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802" w:type="pct"/>
          </w:tcPr>
          <w:p w14:paraId="7564B479" w14:textId="77777777" w:rsidR="00AB7395" w:rsidRPr="00B9400B" w:rsidRDefault="00AB7395" w:rsidP="00425D5D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400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nl-NL"/>
                <w14:ligatures w14:val="none"/>
              </w:rPr>
              <w:t>informatief</w:t>
            </w:r>
          </w:p>
        </w:tc>
        <w:tc>
          <w:tcPr>
            <w:tcW w:w="641" w:type="pct"/>
          </w:tcPr>
          <w:p w14:paraId="336C772D" w14:textId="77777777" w:rsidR="00AB7395" w:rsidRPr="005C3ED7" w:rsidRDefault="00AB7395" w:rsidP="00425D5D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3ED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nl-NL"/>
                <w14:ligatures w14:val="none"/>
              </w:rPr>
              <w:t>Marja</w:t>
            </w:r>
          </w:p>
        </w:tc>
      </w:tr>
      <w:tr w:rsidR="00AB7395" w:rsidRPr="00533725" w14:paraId="4D2C6393" w14:textId="77777777" w:rsidTr="5B856CF4">
        <w:trPr>
          <w:trHeight w:val="430"/>
        </w:trPr>
        <w:tc>
          <w:tcPr>
            <w:tcW w:w="264" w:type="pct"/>
          </w:tcPr>
          <w:p w14:paraId="13AD4DCE" w14:textId="77777777" w:rsidR="00AB7395" w:rsidRPr="00533725" w:rsidRDefault="00AB7395" w:rsidP="00425D5D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4736" w:type="pct"/>
            <w:gridSpan w:val="4"/>
          </w:tcPr>
          <w:p w14:paraId="0E85E4DD" w14:textId="7277C121" w:rsidR="00AB7395" w:rsidRDefault="00AB7395" w:rsidP="00AB7395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B739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Donderdag 26</w:t>
            </w:r>
            <w:r w:rsidR="002C7546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sept.</w:t>
            </w:r>
            <w:r w:rsidRPr="00AB739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is er een ouderavond over het </w:t>
            </w:r>
            <w:proofErr w:type="spellStart"/>
            <w:r w:rsidRPr="00AB739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Kindcentrum</w:t>
            </w:r>
            <w:proofErr w:type="spellEnd"/>
          </w:p>
          <w:p w14:paraId="14B36E3C" w14:textId="2584A2C9" w:rsidR="00AB7395" w:rsidRDefault="00AB7395" w:rsidP="00AB7395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Begroting </w:t>
            </w:r>
            <w:r w:rsidR="10618293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Kinderbrug</w:t>
            </w: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is opgesteld, leermiddelen is </w:t>
            </w:r>
            <w:r w:rsidR="6E0ADE39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een grote</w:t>
            </w: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kostenpost</w:t>
            </w:r>
          </w:p>
          <w:p w14:paraId="7638B244" w14:textId="7B655F38" w:rsidR="00AB7395" w:rsidRDefault="00AB7395" w:rsidP="00AB7395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Bli</w:t>
            </w:r>
            <w:r w:rsidR="00814F23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n</w:t>
            </w: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k lezen: Er worden nieuwe </w:t>
            </w:r>
            <w:proofErr w:type="spellStart"/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thema</w:t>
            </w:r>
            <w:r w:rsidR="348365E7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-</w:t>
            </w: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boeken</w:t>
            </w:r>
            <w:proofErr w:type="spellEnd"/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aangeschaft voor de groepen</w:t>
            </w:r>
          </w:p>
          <w:p w14:paraId="52D9708B" w14:textId="6261E90F" w:rsidR="00AB7395" w:rsidRDefault="63BB96FD" w:rsidP="00AB7395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ICT; </w:t>
            </w:r>
            <w:r w:rsidR="00AB739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Alle oude computers zijn weggehaald.</w:t>
            </w:r>
            <w:r w:rsidR="64B4543D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="27E485F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Nieuwe laptops aanbesteed.</w:t>
            </w:r>
          </w:p>
          <w:p w14:paraId="2F667D1E" w14:textId="570CDBD5" w:rsidR="00814F23" w:rsidRDefault="00AB7395" w:rsidP="00814F23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Er staat geen nieuwe methode op de planning dit </w:t>
            </w:r>
            <w:r w:rsidR="00814F23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school</w:t>
            </w: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jaar.</w:t>
            </w:r>
            <w:r w:rsidR="00814F23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</w:p>
          <w:p w14:paraId="63456E33" w14:textId="69FD9942" w:rsidR="00814F23" w:rsidRDefault="00814F23" w:rsidP="00814F23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De OR heeft de </w:t>
            </w:r>
            <w:r w:rsidR="49693118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OR-</w:t>
            </w: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begroting besproken met Marja</w:t>
            </w:r>
            <w:r w:rsidR="59AFDF1C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. </w:t>
            </w: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="7104C879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De OR geeft verslag </w:t>
            </w: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="5625E7EC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over de bestedingen </w:t>
            </w: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in het schooljournaal.  </w:t>
            </w:r>
          </w:p>
          <w:p w14:paraId="63BF467B" w14:textId="62DD54A0" w:rsidR="00814F23" w:rsidRDefault="00814F23" w:rsidP="00814F23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lastRenderedPageBreak/>
              <w:t>Het werkverdelingsplan is getekend door de personeelsgeleding van de MR</w:t>
            </w:r>
          </w:p>
          <w:p w14:paraId="7A8EA3BC" w14:textId="153F8DC7" w:rsidR="00AB7395" w:rsidRPr="00AB7395" w:rsidRDefault="00AB7395" w:rsidP="00AB7395">
            <w:pPr>
              <w:spacing w:after="0" w:line="240" w:lineRule="auto"/>
              <w:ind w:left="360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AB7395" w:rsidRPr="00533725" w14:paraId="72957FE6" w14:textId="77777777" w:rsidTr="5B856CF4">
        <w:trPr>
          <w:trHeight w:val="430"/>
        </w:trPr>
        <w:tc>
          <w:tcPr>
            <w:tcW w:w="264" w:type="pct"/>
          </w:tcPr>
          <w:p w14:paraId="3AF4D70B" w14:textId="77777777" w:rsidR="00AB7395" w:rsidRPr="00533725" w:rsidRDefault="00AB7395" w:rsidP="00425D5D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  <w:lastRenderedPageBreak/>
              <w:t>5</w:t>
            </w:r>
          </w:p>
        </w:tc>
        <w:tc>
          <w:tcPr>
            <w:tcW w:w="1473" w:type="pct"/>
          </w:tcPr>
          <w:p w14:paraId="5DEA9643" w14:textId="77777777" w:rsidR="00AB7395" w:rsidRPr="00533725" w:rsidRDefault="00AB7395" w:rsidP="00425D5D">
            <w:pPr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 xml:space="preserve">Mededelingen </w:t>
            </w:r>
            <w:r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MR</w:t>
            </w:r>
          </w:p>
        </w:tc>
        <w:tc>
          <w:tcPr>
            <w:tcW w:w="1819" w:type="pct"/>
          </w:tcPr>
          <w:p w14:paraId="0B937D4E" w14:textId="77777777" w:rsidR="00AB7395" w:rsidRPr="005C3ED7" w:rsidRDefault="00AB7395" w:rsidP="00425D5D">
            <w:pPr>
              <w:spacing w:after="0" w:line="240" w:lineRule="auto"/>
              <w:ind w:left="360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3ED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nl-NL"/>
                <w14:ligatures w14:val="none"/>
              </w:rPr>
              <w:t>Notulen van GMR</w:t>
            </w:r>
          </w:p>
        </w:tc>
        <w:tc>
          <w:tcPr>
            <w:tcW w:w="802" w:type="pct"/>
          </w:tcPr>
          <w:p w14:paraId="343AE191" w14:textId="77777777" w:rsidR="00AB7395" w:rsidRPr="00B9400B" w:rsidRDefault="00AB7395" w:rsidP="00425D5D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400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nl-NL"/>
                <w14:ligatures w14:val="none"/>
              </w:rPr>
              <w:t>informatief</w:t>
            </w:r>
          </w:p>
        </w:tc>
        <w:tc>
          <w:tcPr>
            <w:tcW w:w="641" w:type="pct"/>
          </w:tcPr>
          <w:p w14:paraId="51EC5569" w14:textId="77777777" w:rsidR="00AB7395" w:rsidRPr="005C3ED7" w:rsidRDefault="00AB7395" w:rsidP="00425D5D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3ED7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nl-NL"/>
                <w14:ligatures w14:val="none"/>
              </w:rPr>
              <w:t>Ellen</w:t>
            </w:r>
          </w:p>
        </w:tc>
      </w:tr>
      <w:tr w:rsidR="00AB7395" w:rsidRPr="00533725" w14:paraId="423D9699" w14:textId="77777777" w:rsidTr="5B856CF4">
        <w:trPr>
          <w:trHeight w:val="430"/>
        </w:trPr>
        <w:tc>
          <w:tcPr>
            <w:tcW w:w="264" w:type="pct"/>
          </w:tcPr>
          <w:p w14:paraId="6C5883D4" w14:textId="77777777" w:rsidR="00AB7395" w:rsidRPr="00533725" w:rsidRDefault="00AB7395" w:rsidP="00425D5D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4736" w:type="pct"/>
            <w:gridSpan w:val="4"/>
          </w:tcPr>
          <w:p w14:paraId="1AC63DCD" w14:textId="77777777" w:rsidR="00AB7395" w:rsidRPr="00533725" w:rsidRDefault="00AB7395" w:rsidP="00425D5D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Geen notulen. Er is nog geen vergadering geweest van de GMR</w:t>
            </w:r>
          </w:p>
        </w:tc>
      </w:tr>
      <w:tr w:rsidR="00AB7395" w:rsidRPr="00533725" w14:paraId="21CD3EA6" w14:textId="77777777" w:rsidTr="5B856CF4">
        <w:trPr>
          <w:trHeight w:val="664"/>
        </w:trPr>
        <w:tc>
          <w:tcPr>
            <w:tcW w:w="264" w:type="pct"/>
          </w:tcPr>
          <w:p w14:paraId="4FC73D1A" w14:textId="77777777" w:rsidR="00AB7395" w:rsidRPr="00533725" w:rsidRDefault="00AB7395" w:rsidP="00425D5D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  <w:t>6</w:t>
            </w:r>
          </w:p>
        </w:tc>
        <w:tc>
          <w:tcPr>
            <w:tcW w:w="1473" w:type="pct"/>
          </w:tcPr>
          <w:p w14:paraId="29800043" w14:textId="77777777" w:rsidR="00AB7395" w:rsidRPr="00533725" w:rsidRDefault="00AB7395" w:rsidP="00425D5D">
            <w:pPr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Sluiting</w:t>
            </w:r>
          </w:p>
          <w:p w14:paraId="2E96E0CF" w14:textId="77777777" w:rsidR="00AB7395" w:rsidRPr="00533725" w:rsidRDefault="00AB7395" w:rsidP="00425D5D">
            <w:pPr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819" w:type="pct"/>
          </w:tcPr>
          <w:p w14:paraId="6D3B3033" w14:textId="734D690A" w:rsidR="00AB7395" w:rsidRPr="005C3ED7" w:rsidRDefault="00AB7395" w:rsidP="00425D5D">
            <w:pPr>
              <w:spacing w:after="0" w:line="240" w:lineRule="auto"/>
              <w:rPr>
                <w:rFonts w:ascii="Comic Sans MS" w:eastAsia="Calibri" w:hAnsi="Comic Sans MS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3ED7">
              <w:rPr>
                <w:rFonts w:ascii="Comic Sans MS" w:eastAsia="Times New Roman" w:hAnsi="Comic Sans MS" w:cs="Arial"/>
                <w:b/>
                <w:color w:val="E97132" w:themeColor="accent2"/>
                <w:kern w:val="0"/>
                <w:sz w:val="20"/>
                <w:szCs w:val="20"/>
                <w:lang w:eastAsia="nl-NL"/>
                <w14:ligatures w14:val="none"/>
              </w:rPr>
              <w:t>om 20</w:t>
            </w:r>
            <w:r w:rsidR="00814F23" w:rsidRPr="005C3ED7">
              <w:rPr>
                <w:rFonts w:ascii="Comic Sans MS" w:eastAsia="Times New Roman" w:hAnsi="Comic Sans MS" w:cs="Arial"/>
                <w:b/>
                <w:color w:val="E97132" w:themeColor="accent2"/>
                <w:kern w:val="0"/>
                <w:sz w:val="20"/>
                <w:szCs w:val="20"/>
                <w:lang w:eastAsia="nl-NL"/>
                <w14:ligatures w14:val="none"/>
              </w:rPr>
              <w:t>u</w:t>
            </w:r>
          </w:p>
        </w:tc>
        <w:tc>
          <w:tcPr>
            <w:tcW w:w="802" w:type="pct"/>
          </w:tcPr>
          <w:p w14:paraId="12B50DEA" w14:textId="77777777" w:rsidR="00AB7395" w:rsidRPr="00533725" w:rsidRDefault="00AB7395" w:rsidP="00425D5D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641" w:type="pct"/>
          </w:tcPr>
          <w:p w14:paraId="46E38760" w14:textId="77777777" w:rsidR="00AB7395" w:rsidRPr="00533725" w:rsidRDefault="00AB7395" w:rsidP="00425D5D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AB7395" w:rsidRPr="00533725" w14:paraId="2920B074" w14:textId="77777777" w:rsidTr="5B856CF4">
        <w:trPr>
          <w:trHeight w:val="430"/>
        </w:trPr>
        <w:tc>
          <w:tcPr>
            <w:tcW w:w="264" w:type="pct"/>
          </w:tcPr>
          <w:p w14:paraId="59E938CD" w14:textId="77777777" w:rsidR="00AB7395" w:rsidRPr="00533725" w:rsidRDefault="00AB7395" w:rsidP="00425D5D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4736" w:type="pct"/>
            <w:gridSpan w:val="4"/>
          </w:tcPr>
          <w:p w14:paraId="67F0BA46" w14:textId="6F3CB5E8" w:rsidR="00AB7395" w:rsidRDefault="00AB7395" w:rsidP="00425D5D">
            <w:pPr>
              <w:spacing w:after="0" w:line="240" w:lineRule="auto"/>
              <w:rPr>
                <w:rFonts w:ascii="Comic Sans MS" w:eastAsia="Times New Roman" w:hAnsi="Comic Sans MS" w:cs="Arial"/>
                <w:color w:val="00B05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3792D">
              <w:rPr>
                <w:rFonts w:ascii="Comic Sans MS" w:eastAsia="Times New Roman" w:hAnsi="Comic Sans MS" w:cs="Arial"/>
                <w:b/>
                <w:bCs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>Volgende vergadering</w:t>
            </w:r>
            <w:r w:rsidRPr="00C3792D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 xml:space="preserve"> op</w:t>
            </w:r>
            <w:r w:rsidR="005C3ED7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 xml:space="preserve">: </w:t>
            </w:r>
            <w:r w:rsidRPr="00C522CE">
              <w:rPr>
                <w:rFonts w:ascii="Comic Sans MS" w:eastAsia="Times New Roman" w:hAnsi="Comic Sans MS" w:cs="Arial"/>
                <w:b/>
                <w:bCs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>Dinsdag</w:t>
            </w:r>
            <w:r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Pr="00B9400B">
              <w:rPr>
                <w:rFonts w:ascii="Comic Sans MS" w:eastAsia="Times New Roman" w:hAnsi="Comic Sans MS" w:cs="Arial"/>
                <w:color w:val="00B050"/>
                <w:kern w:val="0"/>
                <w:sz w:val="20"/>
                <w:szCs w:val="20"/>
                <w:lang w:eastAsia="nl-NL"/>
                <w14:ligatures w14:val="none"/>
              </w:rPr>
              <w:t xml:space="preserve">12 november </w:t>
            </w:r>
          </w:p>
          <w:p w14:paraId="7FF9B1A3" w14:textId="54E0940F" w:rsidR="00814F23" w:rsidRPr="00B9400B" w:rsidRDefault="00814F23" w:rsidP="00425D5D">
            <w:pPr>
              <w:spacing w:after="0" w:line="240" w:lineRule="auto"/>
              <w:rPr>
                <w:rFonts w:ascii="Comic Sans MS" w:eastAsia="Times New Roman" w:hAnsi="Comic Sans MS" w:cs="Arial"/>
                <w:color w:val="00B05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14F23">
              <w:rPr>
                <w:rFonts w:ascii="Comic Sans MS" w:eastAsia="Times New Roman" w:hAnsi="Comic Sans MS" w:cs="Arial"/>
                <w:color w:val="C00000"/>
                <w:kern w:val="0"/>
                <w:sz w:val="20"/>
                <w:szCs w:val="20"/>
                <w:lang w:eastAsia="nl-NL"/>
                <w14:ligatures w14:val="none"/>
              </w:rPr>
              <w:t>De “</w:t>
            </w:r>
            <w:r w:rsidRPr="5B856CF4">
              <w:rPr>
                <w:rFonts w:ascii="Comic Sans MS" w:eastAsia="Times New Roman" w:hAnsi="Comic Sans MS" w:cs="Arial"/>
                <w:b/>
                <w:bCs/>
                <w:i/>
                <w:iCs/>
                <w:color w:val="C00000"/>
                <w:kern w:val="0"/>
                <w:sz w:val="20"/>
                <w:szCs w:val="20"/>
                <w:lang w:eastAsia="nl-NL"/>
                <w14:ligatures w14:val="none"/>
              </w:rPr>
              <w:t>Mededelingen OR</w:t>
            </w:r>
            <w:r w:rsidRPr="00814F23">
              <w:rPr>
                <w:rFonts w:ascii="Comic Sans MS" w:eastAsia="Times New Roman" w:hAnsi="Comic Sans MS" w:cs="Arial"/>
                <w:color w:val="C00000"/>
                <w:kern w:val="0"/>
                <w:sz w:val="20"/>
                <w:szCs w:val="20"/>
                <w:lang w:eastAsia="nl-NL"/>
                <w14:ligatures w14:val="none"/>
              </w:rPr>
              <w:t>” staat in het vervolg als derde punt op de MR vergaderingen (zoals afgesproken aan t eind van het jaar)</w:t>
            </w:r>
            <w:r w:rsidR="008942C4">
              <w:rPr>
                <w:rFonts w:ascii="Comic Sans MS" w:eastAsia="Times New Roman" w:hAnsi="Comic Sans MS" w:cs="Arial"/>
                <w:color w:val="C00000"/>
                <w:kern w:val="0"/>
                <w:sz w:val="20"/>
                <w:szCs w:val="20"/>
                <w:lang w:eastAsia="nl-NL"/>
                <w14:ligatures w14:val="none"/>
              </w:rPr>
              <w:t xml:space="preserve"> Het OR lid vergadert mee tot/m punt OR .</w:t>
            </w:r>
            <w:r w:rsidR="4D030C7B">
              <w:rPr>
                <w:rFonts w:ascii="Comic Sans MS" w:eastAsia="Times New Roman" w:hAnsi="Comic Sans MS" w:cs="Arial"/>
                <w:color w:val="C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="008942C4">
              <w:rPr>
                <w:rFonts w:ascii="Comic Sans MS" w:eastAsia="Times New Roman" w:hAnsi="Comic Sans MS" w:cs="Arial"/>
                <w:color w:val="C00000"/>
                <w:kern w:val="0"/>
                <w:sz w:val="20"/>
                <w:szCs w:val="20"/>
                <w:lang w:eastAsia="nl-NL"/>
                <w14:ligatures w14:val="none"/>
              </w:rPr>
              <w:t>Vanaf punt 4 vergadert de rest van de MR leden verder.</w:t>
            </w:r>
          </w:p>
        </w:tc>
      </w:tr>
    </w:tbl>
    <w:p w14:paraId="7617ADA3" w14:textId="77777777" w:rsidR="000E36F1" w:rsidRDefault="000E36F1"/>
    <w:sectPr w:rsidR="000E3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C64F00"/>
    <w:multiLevelType w:val="hybridMultilevel"/>
    <w:tmpl w:val="414ED112"/>
    <w:lvl w:ilvl="0" w:tplc="1B4A6BC8">
      <w:start w:val="1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64D7A"/>
    <w:multiLevelType w:val="hybridMultilevel"/>
    <w:tmpl w:val="FF96A932"/>
    <w:lvl w:ilvl="0" w:tplc="1728DC1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753387">
    <w:abstractNumId w:val="1"/>
  </w:num>
  <w:num w:numId="2" w16cid:durableId="32416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395"/>
    <w:rsid w:val="000E36F1"/>
    <w:rsid w:val="00214DB0"/>
    <w:rsid w:val="002C7546"/>
    <w:rsid w:val="003C00D6"/>
    <w:rsid w:val="00415707"/>
    <w:rsid w:val="005C3ED7"/>
    <w:rsid w:val="007B3199"/>
    <w:rsid w:val="00814F23"/>
    <w:rsid w:val="00817557"/>
    <w:rsid w:val="008942C4"/>
    <w:rsid w:val="009254B3"/>
    <w:rsid w:val="0094079F"/>
    <w:rsid w:val="00AB7395"/>
    <w:rsid w:val="00B36003"/>
    <w:rsid w:val="00BA60B4"/>
    <w:rsid w:val="00DE6116"/>
    <w:rsid w:val="04483058"/>
    <w:rsid w:val="10618293"/>
    <w:rsid w:val="1547F15E"/>
    <w:rsid w:val="1C4F6D9C"/>
    <w:rsid w:val="23BE0CD2"/>
    <w:rsid w:val="27E485F5"/>
    <w:rsid w:val="29986CD0"/>
    <w:rsid w:val="2FFAFF5F"/>
    <w:rsid w:val="348365E7"/>
    <w:rsid w:val="49693118"/>
    <w:rsid w:val="4BCAF823"/>
    <w:rsid w:val="4D030C7B"/>
    <w:rsid w:val="54EA342B"/>
    <w:rsid w:val="5625E7EC"/>
    <w:rsid w:val="59AFDF1C"/>
    <w:rsid w:val="5B856CF4"/>
    <w:rsid w:val="6219DBBD"/>
    <w:rsid w:val="63BB96FD"/>
    <w:rsid w:val="64B4543D"/>
    <w:rsid w:val="6E0ADE39"/>
    <w:rsid w:val="7104C879"/>
    <w:rsid w:val="7DF0C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40983"/>
  <w15:chartTrackingRefBased/>
  <w15:docId w15:val="{F743ECFA-042F-476B-AA83-79A10263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4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7395"/>
    <w:rPr>
      <w:rFonts w:asciiTheme="minorHAnsi" w:hAnsiTheme="minorHAnsi"/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AB7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B7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B73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B7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B73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B7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B7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B7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B7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B7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B7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B739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B739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B739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B739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B739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B739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B739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B7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B7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B7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B739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B7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B739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B739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B739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B7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B739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B73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Jolande van der Luit</dc:creator>
  <cp:keywords/>
  <dc:description/>
  <cp:lastModifiedBy>Jolande van der Luit</cp:lastModifiedBy>
  <cp:revision>3</cp:revision>
  <dcterms:created xsi:type="dcterms:W3CDTF">2024-10-04T09:14:00Z</dcterms:created>
  <dcterms:modified xsi:type="dcterms:W3CDTF">2024-11-14T13:54:00Z</dcterms:modified>
</cp:coreProperties>
</file>